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74C35" w14:textId="77777777" w:rsidR="00433863" w:rsidRDefault="00735786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t>NOTICE OF UNCONTESTED ELECTION</w:t>
      </w:r>
    </w:p>
    <w:p w14:paraId="7D135A20" w14:textId="77777777" w:rsidR="00433863" w:rsidRDefault="00433863">
      <w:pPr>
        <w:jc w:val="center"/>
        <w:rPr>
          <w:sz w:val="16"/>
        </w:rPr>
      </w:pPr>
    </w:p>
    <w:p w14:paraId="6A758BC3" w14:textId="77777777" w:rsidR="00433863" w:rsidRDefault="00433863">
      <w:pPr>
        <w:jc w:val="center"/>
        <w:rPr>
          <w:b/>
          <w:sz w:val="16"/>
        </w:rPr>
      </w:pPr>
    </w:p>
    <w:p w14:paraId="3A7FA7B5" w14:textId="77777777" w:rsidR="00433863" w:rsidRDefault="00735786">
      <w:pPr>
        <w:jc w:val="center"/>
        <w:rPr>
          <w:b/>
          <w:sz w:val="48"/>
        </w:rPr>
      </w:pPr>
      <w:r>
        <w:rPr>
          <w:b/>
          <w:sz w:val="48"/>
        </w:rPr>
        <w:t>Election of Parish Councillors for</w:t>
      </w:r>
    </w:p>
    <w:p w14:paraId="4E51ABDC" w14:textId="77777777" w:rsidR="00433863" w:rsidRDefault="00735786">
      <w:pPr>
        <w:jc w:val="center"/>
        <w:rPr>
          <w:b/>
          <w:sz w:val="48"/>
        </w:rPr>
      </w:pPr>
      <w:r>
        <w:rPr>
          <w:b/>
          <w:sz w:val="48"/>
        </w:rPr>
        <w:t>West Dean</w:t>
      </w:r>
      <w:r>
        <w:rPr>
          <w:b/>
          <w:sz w:val="48"/>
          <w:lang w:bidi="en-GB"/>
        </w:rPr>
        <w:t xml:space="preserve"> Parish Council</w:t>
      </w:r>
    </w:p>
    <w:p w14:paraId="2E3B0059" w14:textId="77777777" w:rsidR="00433863" w:rsidRDefault="00735786">
      <w:pPr>
        <w:jc w:val="center"/>
        <w:rPr>
          <w:b/>
          <w:sz w:val="48"/>
        </w:rPr>
      </w:pPr>
      <w:r>
        <w:rPr>
          <w:b/>
          <w:sz w:val="48"/>
        </w:rPr>
        <w:t>on</w:t>
      </w:r>
    </w:p>
    <w:p w14:paraId="28891F9D" w14:textId="77777777" w:rsidR="00433863" w:rsidRDefault="00735786">
      <w:pPr>
        <w:jc w:val="center"/>
        <w:rPr>
          <w:sz w:val="48"/>
        </w:rPr>
      </w:pPr>
      <w:r>
        <w:rPr>
          <w:b/>
          <w:sz w:val="48"/>
        </w:rPr>
        <w:t>Thursday 4 May 2023</w:t>
      </w:r>
    </w:p>
    <w:p w14:paraId="2F8E963D" w14:textId="77777777" w:rsidR="00433863" w:rsidRDefault="00433863">
      <w:pPr>
        <w:jc w:val="center"/>
        <w:rPr>
          <w:sz w:val="16"/>
        </w:rPr>
      </w:pPr>
    </w:p>
    <w:p w14:paraId="0C267196" w14:textId="77777777" w:rsidR="00433863" w:rsidRDefault="00735786">
      <w:pPr>
        <w:jc w:val="both"/>
        <w:rPr>
          <w:sz w:val="22"/>
        </w:rPr>
      </w:pPr>
      <w:r>
        <w:rPr>
          <w:sz w:val="22"/>
        </w:rPr>
        <w:t xml:space="preserve">I, being the Returning Officer at the above election, report that the persons whose names appear below were duly elected Parish </w:t>
      </w:r>
      <w:r>
        <w:rPr>
          <w:sz w:val="22"/>
        </w:rPr>
        <w:t>Councillors for West Dean.</w:t>
      </w:r>
    </w:p>
    <w:p w14:paraId="39E04FA6" w14:textId="77777777" w:rsidR="00433863" w:rsidRDefault="00433863">
      <w:pPr>
        <w:jc w:val="both"/>
        <w:rPr>
          <w:sz w:val="16"/>
        </w:rPr>
      </w:pPr>
    </w:p>
    <w:p w14:paraId="6D5C6A12" w14:textId="77777777" w:rsidR="00433863" w:rsidRDefault="00433863">
      <w:pPr>
        <w:rPr>
          <w:sz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6"/>
        <w:gridCol w:w="3296"/>
        <w:gridCol w:w="3297"/>
      </w:tblGrid>
      <w:tr w:rsidR="00433863" w14:paraId="265738AB" w14:textId="77777777">
        <w:tc>
          <w:tcPr>
            <w:tcW w:w="3296" w:type="dxa"/>
            <w:shd w:val="pct15" w:color="auto" w:fill="FFFFFF"/>
            <w:vAlign w:val="center"/>
          </w:tcPr>
          <w:p w14:paraId="0D5E1B6B" w14:textId="77777777" w:rsidR="00433863" w:rsidRDefault="00735786">
            <w:pPr>
              <w:jc w:val="center"/>
              <w:rPr>
                <w:b/>
              </w:rPr>
            </w:pPr>
            <w:r>
              <w:rPr>
                <w:b/>
              </w:rPr>
              <w:t>Name of Candidate</w:t>
            </w:r>
          </w:p>
        </w:tc>
        <w:tc>
          <w:tcPr>
            <w:tcW w:w="3296" w:type="dxa"/>
            <w:shd w:val="pct15" w:color="auto" w:fill="FFFFFF"/>
            <w:vAlign w:val="center"/>
          </w:tcPr>
          <w:p w14:paraId="6E4E9A7B" w14:textId="77777777" w:rsidR="00433863" w:rsidRDefault="00735786">
            <w:pPr>
              <w:jc w:val="center"/>
              <w:rPr>
                <w:b/>
              </w:rPr>
            </w:pPr>
            <w:r>
              <w:rPr>
                <w:b/>
              </w:rPr>
              <w:t>Home Address</w:t>
            </w:r>
          </w:p>
        </w:tc>
        <w:tc>
          <w:tcPr>
            <w:tcW w:w="3297" w:type="dxa"/>
            <w:shd w:val="pct15" w:color="auto" w:fill="FFFFFF"/>
            <w:vAlign w:val="center"/>
          </w:tcPr>
          <w:p w14:paraId="58894CE1" w14:textId="77777777" w:rsidR="00433863" w:rsidRDefault="00735786">
            <w:pPr>
              <w:jc w:val="center"/>
              <w:rPr>
                <w:b/>
              </w:rPr>
            </w:pPr>
            <w:r>
              <w:rPr>
                <w:b/>
              </w:rPr>
              <w:t>Description (if any)</w:t>
            </w:r>
          </w:p>
        </w:tc>
      </w:tr>
      <w:tr w:rsidR="00433863" w14:paraId="76D48CA6" w14:textId="77777777">
        <w:tc>
          <w:tcPr>
            <w:tcW w:w="3296" w:type="dxa"/>
          </w:tcPr>
          <w:p w14:paraId="7B25C54B" w14:textId="77777777" w:rsidR="00433863" w:rsidRDefault="00735786">
            <w:r>
              <w:t>CORBETT</w:t>
            </w:r>
          </w:p>
          <w:p w14:paraId="730ED1E4" w14:textId="77777777" w:rsidR="00433863" w:rsidRDefault="00735786">
            <w:r>
              <w:t>Stephen Geoffrey</w:t>
            </w:r>
          </w:p>
          <w:p w14:paraId="1A971D94" w14:textId="77777777" w:rsidR="00433863" w:rsidRDefault="00433863"/>
        </w:tc>
        <w:tc>
          <w:tcPr>
            <w:tcW w:w="3296" w:type="dxa"/>
          </w:tcPr>
          <w:p w14:paraId="32567316" w14:textId="77777777" w:rsidR="00433863" w:rsidRDefault="00735786">
            <w:r>
              <w:t>(address in Chichester)</w:t>
            </w:r>
          </w:p>
        </w:tc>
        <w:tc>
          <w:tcPr>
            <w:tcW w:w="3297" w:type="dxa"/>
          </w:tcPr>
          <w:p w14:paraId="3989CEEF" w14:textId="77777777" w:rsidR="00433863" w:rsidRDefault="00433863"/>
        </w:tc>
      </w:tr>
      <w:tr w:rsidR="00433863" w14:paraId="39A9804D" w14:textId="77777777">
        <w:tc>
          <w:tcPr>
            <w:tcW w:w="3296" w:type="dxa"/>
          </w:tcPr>
          <w:p w14:paraId="5324B6BD" w14:textId="77777777" w:rsidR="00433863" w:rsidRDefault="00735786">
            <w:r>
              <w:t>COURT</w:t>
            </w:r>
          </w:p>
          <w:p w14:paraId="42834302" w14:textId="77777777" w:rsidR="00433863" w:rsidRDefault="00735786">
            <w:r>
              <w:t>Helen</w:t>
            </w:r>
          </w:p>
          <w:p w14:paraId="40AE6F1B" w14:textId="77777777" w:rsidR="00433863" w:rsidRDefault="00433863"/>
        </w:tc>
        <w:tc>
          <w:tcPr>
            <w:tcW w:w="3296" w:type="dxa"/>
          </w:tcPr>
          <w:p w14:paraId="7EE92E4E" w14:textId="77777777" w:rsidR="00433863" w:rsidRDefault="00735786">
            <w:r>
              <w:t>(address in Chichester)</w:t>
            </w:r>
          </w:p>
        </w:tc>
        <w:tc>
          <w:tcPr>
            <w:tcW w:w="3297" w:type="dxa"/>
          </w:tcPr>
          <w:p w14:paraId="52A25BD3" w14:textId="77777777" w:rsidR="00433863" w:rsidRDefault="00433863"/>
        </w:tc>
      </w:tr>
      <w:tr w:rsidR="00433863" w14:paraId="302594E0" w14:textId="77777777">
        <w:tc>
          <w:tcPr>
            <w:tcW w:w="3296" w:type="dxa"/>
          </w:tcPr>
          <w:p w14:paraId="36ABCADD" w14:textId="77777777" w:rsidR="00433863" w:rsidRDefault="00735786">
            <w:r>
              <w:t>DE GROOT</w:t>
            </w:r>
          </w:p>
          <w:p w14:paraId="77923F4C" w14:textId="77777777" w:rsidR="00433863" w:rsidRDefault="00735786">
            <w:r>
              <w:t>William</w:t>
            </w:r>
          </w:p>
          <w:p w14:paraId="40933D99" w14:textId="77777777" w:rsidR="00433863" w:rsidRDefault="00433863"/>
        </w:tc>
        <w:tc>
          <w:tcPr>
            <w:tcW w:w="3296" w:type="dxa"/>
          </w:tcPr>
          <w:p w14:paraId="6BAEDB24" w14:textId="77777777" w:rsidR="00433863" w:rsidRDefault="00735786">
            <w:r>
              <w:t>(address in Chichester)</w:t>
            </w:r>
          </w:p>
        </w:tc>
        <w:tc>
          <w:tcPr>
            <w:tcW w:w="3297" w:type="dxa"/>
          </w:tcPr>
          <w:p w14:paraId="2E19D5A3" w14:textId="77777777" w:rsidR="00433863" w:rsidRDefault="00433863"/>
        </w:tc>
      </w:tr>
      <w:tr w:rsidR="00433863" w14:paraId="5A91AA12" w14:textId="77777777">
        <w:tc>
          <w:tcPr>
            <w:tcW w:w="3296" w:type="dxa"/>
          </w:tcPr>
          <w:p w14:paraId="2CCD13DE" w14:textId="77777777" w:rsidR="00433863" w:rsidRDefault="00735786">
            <w:r>
              <w:t>GOACHER</w:t>
            </w:r>
          </w:p>
          <w:p w14:paraId="527FF1DB" w14:textId="77777777" w:rsidR="00433863" w:rsidRDefault="00735786">
            <w:r>
              <w:t>Keith Edward</w:t>
            </w:r>
          </w:p>
          <w:p w14:paraId="116E3FF8" w14:textId="77777777" w:rsidR="00433863" w:rsidRDefault="00433863"/>
        </w:tc>
        <w:tc>
          <w:tcPr>
            <w:tcW w:w="3296" w:type="dxa"/>
          </w:tcPr>
          <w:p w14:paraId="4D98C5AA" w14:textId="77777777" w:rsidR="00433863" w:rsidRDefault="00735786">
            <w:r>
              <w:t xml:space="preserve">161 West </w:t>
            </w:r>
            <w:r>
              <w:t>Dean, Chichester, West Sussex, PO18 0QY</w:t>
            </w:r>
          </w:p>
        </w:tc>
        <w:tc>
          <w:tcPr>
            <w:tcW w:w="3297" w:type="dxa"/>
          </w:tcPr>
          <w:p w14:paraId="78E3E9EA" w14:textId="77777777" w:rsidR="00433863" w:rsidRDefault="00433863"/>
        </w:tc>
      </w:tr>
      <w:tr w:rsidR="00433863" w14:paraId="7F721D37" w14:textId="77777777">
        <w:tc>
          <w:tcPr>
            <w:tcW w:w="3296" w:type="dxa"/>
          </w:tcPr>
          <w:p w14:paraId="21365C51" w14:textId="77777777" w:rsidR="00433863" w:rsidRDefault="00735786">
            <w:r>
              <w:t>GRAHAM</w:t>
            </w:r>
          </w:p>
          <w:p w14:paraId="3D8058DB" w14:textId="77777777" w:rsidR="00433863" w:rsidRDefault="00735786">
            <w:r>
              <w:t>Ian Robert</w:t>
            </w:r>
          </w:p>
          <w:p w14:paraId="7FDDA3B2" w14:textId="77777777" w:rsidR="00433863" w:rsidRDefault="00433863"/>
        </w:tc>
        <w:tc>
          <w:tcPr>
            <w:tcW w:w="3296" w:type="dxa"/>
          </w:tcPr>
          <w:p w14:paraId="74DDD135" w14:textId="77777777" w:rsidR="00433863" w:rsidRDefault="00735786">
            <w:r>
              <w:t>(address in Chichester)</w:t>
            </w:r>
          </w:p>
        </w:tc>
        <w:tc>
          <w:tcPr>
            <w:tcW w:w="3297" w:type="dxa"/>
          </w:tcPr>
          <w:p w14:paraId="7CAFCDAB" w14:textId="77777777" w:rsidR="00433863" w:rsidRDefault="00433863"/>
        </w:tc>
      </w:tr>
      <w:tr w:rsidR="00433863" w14:paraId="6DE813A8" w14:textId="77777777">
        <w:tc>
          <w:tcPr>
            <w:tcW w:w="3296" w:type="dxa"/>
          </w:tcPr>
          <w:p w14:paraId="57D7D02C" w14:textId="77777777" w:rsidR="00433863" w:rsidRDefault="00735786">
            <w:r>
              <w:t>SLADE</w:t>
            </w:r>
          </w:p>
          <w:p w14:paraId="0D5A184E" w14:textId="77777777" w:rsidR="00433863" w:rsidRDefault="00735786">
            <w:r>
              <w:t>Cathy</w:t>
            </w:r>
          </w:p>
          <w:p w14:paraId="54632687" w14:textId="77777777" w:rsidR="00433863" w:rsidRDefault="00433863"/>
        </w:tc>
        <w:tc>
          <w:tcPr>
            <w:tcW w:w="3296" w:type="dxa"/>
          </w:tcPr>
          <w:p w14:paraId="7AC9D9BD" w14:textId="77777777" w:rsidR="00433863" w:rsidRDefault="00735786">
            <w:r>
              <w:t>53/54 Binderton, Chichester, PO18 0JS</w:t>
            </w:r>
          </w:p>
        </w:tc>
        <w:tc>
          <w:tcPr>
            <w:tcW w:w="3297" w:type="dxa"/>
          </w:tcPr>
          <w:p w14:paraId="2CB3198D" w14:textId="77777777" w:rsidR="00433863" w:rsidRDefault="00433863"/>
        </w:tc>
      </w:tr>
    </w:tbl>
    <w:p w14:paraId="7B470146" w14:textId="77777777" w:rsidR="00433863" w:rsidRDefault="00433863">
      <w:pPr>
        <w:jc w:val="both"/>
      </w:pPr>
    </w:p>
    <w:sectPr w:rsidR="00433863">
      <w:headerReference w:type="default" r:id="rId6"/>
      <w:footerReference w:type="default" r:id="rId7"/>
      <w:pgSz w:w="11907" w:h="16840"/>
      <w:pgMar w:top="567" w:right="1134" w:bottom="284" w:left="1134" w:header="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20A0E" w14:textId="77777777" w:rsidR="00735786" w:rsidRDefault="00735786">
      <w:r>
        <w:separator/>
      </w:r>
    </w:p>
  </w:endnote>
  <w:endnote w:type="continuationSeparator" w:id="0">
    <w:p w14:paraId="36B60F5E" w14:textId="77777777" w:rsidR="00735786" w:rsidRDefault="00735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433863" w14:paraId="4C772F8B" w14:textId="77777777">
      <w:tc>
        <w:tcPr>
          <w:tcW w:w="4428" w:type="dxa"/>
        </w:tcPr>
        <w:p w14:paraId="635C4689" w14:textId="77777777" w:rsidR="00433863" w:rsidRDefault="00735786">
          <w:r>
            <w:t>Dated</w:t>
          </w:r>
          <w:r>
            <w:rPr>
              <w:lang w:bidi="en-GB"/>
            </w:rPr>
            <w:t>: 5 April 2023</w:t>
          </w:r>
        </w:p>
      </w:tc>
      <w:tc>
        <w:tcPr>
          <w:tcW w:w="5745" w:type="dxa"/>
        </w:tcPr>
        <w:p w14:paraId="660AEEC7" w14:textId="77777777" w:rsidR="00433863" w:rsidRDefault="00735786">
          <w:pPr>
            <w:jc w:val="right"/>
          </w:pPr>
          <w:r>
            <w:t>Diane Shepherd</w:t>
          </w:r>
        </w:p>
      </w:tc>
    </w:tr>
    <w:tr w:rsidR="00433863" w14:paraId="24097182" w14:textId="77777777">
      <w:tc>
        <w:tcPr>
          <w:tcW w:w="4428" w:type="dxa"/>
        </w:tcPr>
        <w:p w14:paraId="1367CCE1" w14:textId="77777777" w:rsidR="00433863" w:rsidRDefault="00433863">
          <w:pPr>
            <w:jc w:val="center"/>
          </w:pPr>
        </w:p>
        <w:p w14:paraId="102B7E00" w14:textId="77777777" w:rsidR="00433863" w:rsidRDefault="00433863"/>
      </w:tc>
      <w:tc>
        <w:tcPr>
          <w:tcW w:w="5745" w:type="dxa"/>
        </w:tcPr>
        <w:p w14:paraId="6F8D8A8F" w14:textId="77777777" w:rsidR="00433863" w:rsidRDefault="00735786">
          <w:pPr>
            <w:jc w:val="right"/>
          </w:pPr>
          <w:r>
            <w:t>Returning Officer</w:t>
          </w:r>
        </w:p>
      </w:tc>
    </w:tr>
  </w:tbl>
  <w:p w14:paraId="19544EE3" w14:textId="77777777" w:rsidR="00433863" w:rsidRDefault="00735786">
    <w:pPr>
      <w:pStyle w:val="Footer"/>
      <w:jc w:val="center"/>
      <w:rPr>
        <w:sz w:val="16"/>
      </w:rPr>
    </w:pPr>
    <w:r>
      <w:rPr>
        <w:sz w:val="16"/>
      </w:rPr>
      <w:t xml:space="preserve">Printed and published by the </w:t>
    </w:r>
    <w:r>
      <w:rPr>
        <w:sz w:val="16"/>
      </w:rPr>
      <w:t>Returning Officer, East Pallant House, East Pallant, Chichester, West Sussex, PO19 1TY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8D456" w14:textId="77777777" w:rsidR="00735786" w:rsidRDefault="00735786">
      <w:r>
        <w:separator/>
      </w:r>
    </w:p>
  </w:footnote>
  <w:footnote w:type="continuationSeparator" w:id="0">
    <w:p w14:paraId="5DF7F133" w14:textId="77777777" w:rsidR="00735786" w:rsidRDefault="007357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FA5F" w14:textId="77777777" w:rsidR="00433863" w:rsidRDefault="0043386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863"/>
    <w:rsid w:val="00433863"/>
    <w:rsid w:val="0073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5D71E"/>
  <w15:docId w15:val="{F4CEDF07-B277-4C2A-9A29-093AF1845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/>
      <w:sz w:val="16"/>
    </w:r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customStyle="1" w:styleId="BalloonTextChar">
    <w:name w:val="Balloon Text Char"/>
    <w:rPr>
      <w:rFonts w:ascii="Tahoma" w:hAnsi="Tahoma"/>
      <w:sz w:val="16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Ward</dc:creator>
  <cp:lastModifiedBy>Hannah-Louise O'Callaghan</cp:lastModifiedBy>
  <cp:revision>2</cp:revision>
  <dcterms:created xsi:type="dcterms:W3CDTF">2023-09-11T05:27:00Z</dcterms:created>
  <dcterms:modified xsi:type="dcterms:W3CDTF">2023-09-11T05:27:00Z</dcterms:modified>
</cp:coreProperties>
</file>